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A50C" w14:textId="1575BE00" w:rsidR="000D56DE" w:rsidRDefault="000D56DE">
      <w:r w:rsidRPr="0026242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9E813CE" wp14:editId="01984D5C">
            <wp:simplePos x="0" y="0"/>
            <wp:positionH relativeFrom="margin">
              <wp:posOffset>4352925</wp:posOffset>
            </wp:positionH>
            <wp:positionV relativeFrom="page">
              <wp:posOffset>323850</wp:posOffset>
            </wp:positionV>
            <wp:extent cx="185293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319" y="21406"/>
                <wp:lineTo x="21319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2B9B97" w14:textId="1E22888F" w:rsidR="00A1045D" w:rsidRDefault="00A1045D"/>
    <w:p w14:paraId="1CD80693" w14:textId="77777777" w:rsidR="000D56DE" w:rsidRDefault="000D56DE"/>
    <w:p w14:paraId="39D79865" w14:textId="77777777" w:rsidR="000D56DE" w:rsidRDefault="000D56DE"/>
    <w:p w14:paraId="2B0B487C" w14:textId="77777777" w:rsidR="009770D1" w:rsidRDefault="00A1045D" w:rsidP="009770D1">
      <w:pPr>
        <w:jc w:val="center"/>
        <w:rPr>
          <w:b/>
          <w:bCs/>
        </w:rPr>
      </w:pPr>
      <w:r w:rsidRPr="000D56DE">
        <w:rPr>
          <w:b/>
          <w:bCs/>
        </w:rPr>
        <w:t xml:space="preserve">INFORMATION FOR PUPILS WHO TRAVEL ON SCHOOL TRANSPORT RUN BY </w:t>
      </w:r>
    </w:p>
    <w:p w14:paraId="1DB78C1C" w14:textId="6AE87457" w:rsidR="0046171E" w:rsidRDefault="00A1045D" w:rsidP="009770D1">
      <w:pPr>
        <w:jc w:val="center"/>
        <w:rPr>
          <w:b/>
          <w:bCs/>
        </w:rPr>
      </w:pPr>
      <w:r w:rsidRPr="000D56DE">
        <w:rPr>
          <w:b/>
          <w:bCs/>
        </w:rPr>
        <w:t>WORCESTERSHIRE COUNCIL</w:t>
      </w:r>
      <w:r w:rsidR="000D56DE">
        <w:rPr>
          <w:b/>
          <w:bCs/>
        </w:rPr>
        <w:t xml:space="preserve"> (</w:t>
      </w:r>
      <w:proofErr w:type="spellStart"/>
      <w:r w:rsidR="000D56DE">
        <w:rPr>
          <w:b/>
          <w:bCs/>
        </w:rPr>
        <w:t>Bayton</w:t>
      </w:r>
      <w:proofErr w:type="spellEnd"/>
      <w:r w:rsidR="000D56DE">
        <w:rPr>
          <w:b/>
          <w:bCs/>
        </w:rPr>
        <w:t>/</w:t>
      </w:r>
      <w:proofErr w:type="spellStart"/>
      <w:r w:rsidR="000D56DE">
        <w:rPr>
          <w:b/>
          <w:bCs/>
        </w:rPr>
        <w:t>Mamble</w:t>
      </w:r>
      <w:proofErr w:type="spellEnd"/>
      <w:r w:rsidR="000D56DE">
        <w:rPr>
          <w:b/>
          <w:bCs/>
        </w:rPr>
        <w:t>/</w:t>
      </w:r>
      <w:proofErr w:type="spellStart"/>
      <w:r w:rsidR="000D56DE">
        <w:rPr>
          <w:b/>
          <w:bCs/>
        </w:rPr>
        <w:t>Clows</w:t>
      </w:r>
      <w:proofErr w:type="spellEnd"/>
      <w:r w:rsidR="000D56DE">
        <w:rPr>
          <w:b/>
          <w:bCs/>
        </w:rPr>
        <w:t xml:space="preserve"> Top/Far Forest</w:t>
      </w:r>
      <w:r w:rsidR="00FB0B90">
        <w:rPr>
          <w:b/>
          <w:bCs/>
        </w:rPr>
        <w:t xml:space="preserve">/Frith common </w:t>
      </w:r>
      <w:r w:rsidR="000D56DE">
        <w:rPr>
          <w:b/>
          <w:bCs/>
        </w:rPr>
        <w:t>areas)</w:t>
      </w:r>
    </w:p>
    <w:p w14:paraId="72C42FC1" w14:textId="77777777" w:rsidR="009770D1" w:rsidRPr="000D56DE" w:rsidRDefault="009770D1" w:rsidP="009770D1">
      <w:pPr>
        <w:jc w:val="center"/>
        <w:rPr>
          <w:b/>
          <w:bCs/>
        </w:rPr>
      </w:pPr>
    </w:p>
    <w:p w14:paraId="4A88218B" w14:textId="23BB86C9" w:rsidR="00A1045D" w:rsidRDefault="00A1045D">
      <w:r>
        <w:t xml:space="preserve">We have been advised that each year group will be required to travel in a zone on board all the school buses/minibuses.  Pupils must occupy the same seat for each journey.  </w:t>
      </w:r>
    </w:p>
    <w:tbl>
      <w:tblPr>
        <w:tblW w:w="4640" w:type="dxa"/>
        <w:tblLook w:val="04A0" w:firstRow="1" w:lastRow="0" w:firstColumn="1" w:lastColumn="0" w:noHBand="0" w:noVBand="1"/>
      </w:tblPr>
      <w:tblGrid>
        <w:gridCol w:w="2020"/>
        <w:gridCol w:w="1200"/>
        <w:gridCol w:w="1420"/>
      </w:tblGrid>
      <w:tr w:rsidR="00A1045D" w:rsidRPr="00A1045D" w14:paraId="7A3B863E" w14:textId="77777777" w:rsidTr="00A1045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6293" w14:textId="214363BC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45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Year 7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BE080F0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45D">
              <w:rPr>
                <w:rFonts w:ascii="Calibri" w:eastAsia="Times New Roman" w:hAnsi="Calibri" w:cs="Calibri"/>
                <w:color w:val="000000"/>
                <w:lang w:eastAsia="en-GB"/>
              </w:rPr>
              <w:t>GREY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415E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045D" w:rsidRPr="00A1045D" w14:paraId="62407D0A" w14:textId="77777777" w:rsidTr="00A1045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E338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45D">
              <w:rPr>
                <w:rFonts w:ascii="Calibri" w:eastAsia="Times New Roman" w:hAnsi="Calibri" w:cs="Calibri"/>
                <w:color w:val="000000"/>
                <w:lang w:eastAsia="en-GB"/>
              </w:rPr>
              <w:t>Year 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22AECE5C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45D">
              <w:rPr>
                <w:rFonts w:ascii="Calibri" w:eastAsia="Times New Roman" w:hAnsi="Calibri" w:cs="Calibri"/>
                <w:color w:val="000000"/>
                <w:lang w:eastAsia="en-GB"/>
              </w:rPr>
              <w:t>RED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724B" w14:textId="39BC2006" w:rsidR="00A1045D" w:rsidRPr="00A1045D" w:rsidRDefault="00A1045D" w:rsidP="00A10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045D" w:rsidRPr="00A1045D" w14:paraId="22C01DBC" w14:textId="77777777" w:rsidTr="00A1045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C1A5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45D">
              <w:rPr>
                <w:rFonts w:ascii="Calibri" w:eastAsia="Times New Roman" w:hAnsi="Calibri" w:cs="Calibri"/>
                <w:color w:val="000000"/>
                <w:lang w:eastAsia="en-GB"/>
              </w:rPr>
              <w:t>Year 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456CF0E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45D">
              <w:rPr>
                <w:rFonts w:ascii="Calibri" w:eastAsia="Times New Roman" w:hAnsi="Calibri" w:cs="Calibri"/>
                <w:color w:val="000000"/>
                <w:lang w:eastAsia="en-GB"/>
              </w:rPr>
              <w:t>BLUE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20614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045D" w:rsidRPr="00A1045D" w14:paraId="0C940A2E" w14:textId="77777777" w:rsidTr="00A1045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16D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45D">
              <w:rPr>
                <w:rFonts w:ascii="Calibri" w:eastAsia="Times New Roman" w:hAnsi="Calibri" w:cs="Calibri"/>
                <w:color w:val="000000"/>
                <w:lang w:eastAsia="en-GB"/>
              </w:rPr>
              <w:t>Year 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F0EFB0D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45D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2145E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1045D" w:rsidRPr="00A1045D" w14:paraId="49C81B80" w14:textId="77777777" w:rsidTr="00A1045D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4ABF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45D">
              <w:rPr>
                <w:rFonts w:ascii="Calibri" w:eastAsia="Times New Roman" w:hAnsi="Calibri" w:cs="Calibri"/>
                <w:color w:val="000000"/>
                <w:lang w:eastAsia="en-GB"/>
              </w:rPr>
              <w:t>Year 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DDB5886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1045D">
              <w:rPr>
                <w:rFonts w:ascii="Calibri" w:eastAsia="Times New Roman" w:hAnsi="Calibri" w:cs="Calibri"/>
                <w:color w:val="000000"/>
                <w:lang w:eastAsia="en-GB"/>
              </w:rPr>
              <w:t>ORANGE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E01665" w14:textId="77777777" w:rsidR="00A1045D" w:rsidRPr="00A1045D" w:rsidRDefault="00A1045D" w:rsidP="00A10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CAC31BC" w14:textId="69A08DF1" w:rsidR="00A1045D" w:rsidRDefault="00A1045D"/>
    <w:p w14:paraId="4F723915" w14:textId="2ABE1D8F" w:rsidR="009F6A8C" w:rsidRDefault="009F6A8C">
      <w:r>
        <w:t xml:space="preserve">The school have also </w:t>
      </w:r>
      <w:r w:rsidR="00FB0B90">
        <w:t>advised that face masks should be worn on all transport.</w:t>
      </w:r>
    </w:p>
    <w:p w14:paraId="1E2096CB" w14:textId="77777777" w:rsidR="009770D1" w:rsidRDefault="00FB0B90">
      <w:r>
        <w:t xml:space="preserve">Any queries, please contact </w:t>
      </w:r>
      <w:r w:rsidR="00A363BF">
        <w:t>Worcestershire Transport directly on 01905 765765</w:t>
      </w:r>
      <w:r w:rsidR="009770D1">
        <w:t>.</w:t>
      </w:r>
    </w:p>
    <w:p w14:paraId="00516986" w14:textId="77777777" w:rsidR="009770D1" w:rsidRDefault="009770D1"/>
    <w:p w14:paraId="01CECF3B" w14:textId="77777777" w:rsidR="009770D1" w:rsidRDefault="009770D1"/>
    <w:p w14:paraId="5A80CEEA" w14:textId="0ACE0F02" w:rsidR="00FB0B90" w:rsidRPr="009770D1" w:rsidRDefault="009770D1">
      <w:pPr>
        <w:rPr>
          <w:u w:val="single"/>
        </w:rPr>
      </w:pPr>
      <w:r w:rsidRPr="009770D1">
        <w:rPr>
          <w:u w:val="single"/>
        </w:rPr>
        <w:t>24</w:t>
      </w:r>
      <w:r w:rsidRPr="009770D1">
        <w:rPr>
          <w:u w:val="single"/>
          <w:vertAlign w:val="superscript"/>
        </w:rPr>
        <w:t>th</w:t>
      </w:r>
      <w:r w:rsidRPr="009770D1">
        <w:rPr>
          <w:u w:val="single"/>
        </w:rPr>
        <w:t xml:space="preserve"> August 2020</w:t>
      </w:r>
      <w:r w:rsidR="00FB0B90" w:rsidRPr="009770D1">
        <w:rPr>
          <w:u w:val="single"/>
        </w:rPr>
        <w:t xml:space="preserve"> </w:t>
      </w:r>
    </w:p>
    <w:sectPr w:rsidR="00FB0B90" w:rsidRPr="0097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5D"/>
    <w:rsid w:val="000D56DE"/>
    <w:rsid w:val="0046171E"/>
    <w:rsid w:val="004D5C72"/>
    <w:rsid w:val="009770D1"/>
    <w:rsid w:val="009F6A8C"/>
    <w:rsid w:val="00A1045D"/>
    <w:rsid w:val="00A363BF"/>
    <w:rsid w:val="00FB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1D10C"/>
  <w15:chartTrackingRefBased/>
  <w15:docId w15:val="{85B2243C-1985-4DD9-B7A8-A8593513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3FA5D-D46B-42CF-B6EF-61C51B4E5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131F9-6394-4216-8FC1-B1824A435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0A7623-F150-43A0-9A91-2F61CE2DA2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Broad, Sue</dc:creator>
  <cp:keywords/>
  <dc:description/>
  <cp:lastModifiedBy>Broad, Sue</cp:lastModifiedBy>
  <cp:revision>7</cp:revision>
  <dcterms:created xsi:type="dcterms:W3CDTF">2020-08-24T09:09:00Z</dcterms:created>
  <dcterms:modified xsi:type="dcterms:W3CDTF">2020-08-24T09:26:00Z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