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69D6" w14:textId="5BF64F02" w:rsidR="00D302A9" w:rsidRPr="00D302A9" w:rsidRDefault="00C463F1" w:rsidP="00A73E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Lesson 4 </w:t>
      </w:r>
      <w:bookmarkStart w:id="0" w:name="_GoBack"/>
      <w:bookmarkEnd w:id="0"/>
      <w:r w:rsidR="00D302A9">
        <w:rPr>
          <w:b/>
          <w:sz w:val="28"/>
          <w:szCs w:val="28"/>
          <w:u w:val="single"/>
        </w:rPr>
        <w:t>The North-South Divide</w:t>
      </w:r>
    </w:p>
    <w:p w14:paraId="14C6D0F4" w14:textId="65F5FADA" w:rsidR="00051DB2" w:rsidRDefault="00D302A9" w:rsidP="00A73E92">
      <w:pPr>
        <w:spacing w:after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F3A0763" wp14:editId="67AC3FE8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6667500" cy="6697980"/>
            <wp:effectExtent l="0" t="0" r="0" b="7620"/>
            <wp:wrapTight wrapText="bothSides">
              <wp:wrapPolygon edited="0">
                <wp:start x="0" y="0"/>
                <wp:lineTo x="0" y="21563"/>
                <wp:lineTo x="21538" y="21563"/>
                <wp:lineTo x="21538" y="0"/>
                <wp:lineTo x="0" y="0"/>
              </wp:wrapPolygon>
            </wp:wrapTight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68">
        <w:rPr>
          <w:b/>
          <w:sz w:val="28"/>
          <w:szCs w:val="28"/>
        </w:rPr>
        <w:t xml:space="preserve">The north-south divide in the UK and strategies used </w:t>
      </w:r>
      <w:proofErr w:type="gramStart"/>
      <w:r w:rsidR="00EA4168">
        <w:rPr>
          <w:b/>
          <w:sz w:val="28"/>
          <w:szCs w:val="28"/>
        </w:rPr>
        <w:t>in an attempt to</w:t>
      </w:r>
      <w:proofErr w:type="gramEnd"/>
      <w:r w:rsidR="00EA4168">
        <w:rPr>
          <w:b/>
          <w:sz w:val="28"/>
          <w:szCs w:val="28"/>
        </w:rPr>
        <w:t xml:space="preserve"> resolve regional differences.</w:t>
      </w:r>
    </w:p>
    <w:p w14:paraId="2A4ACAD4" w14:textId="442EF9F7" w:rsidR="00083F44" w:rsidRDefault="00083F44" w:rsidP="00A73E92">
      <w:pPr>
        <w:spacing w:after="0"/>
        <w:rPr>
          <w:b/>
          <w:sz w:val="28"/>
          <w:szCs w:val="28"/>
        </w:rPr>
      </w:pPr>
    </w:p>
    <w:p w14:paraId="1253E49C" w14:textId="5938495B" w:rsidR="00083F44" w:rsidRDefault="00D302A9" w:rsidP="00A73E92">
      <w:pPr>
        <w:spacing w:after="0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78DA2" wp14:editId="0EEEF1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29400" cy="924560"/>
                <wp:effectExtent l="0" t="0" r="19050" b="279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94253" w14:textId="70940F60" w:rsidR="00EA4168" w:rsidRDefault="002D136E">
                            <w:r>
                              <w:t xml:space="preserve"> </w:t>
                            </w:r>
                            <w:r w:rsidR="00EA4168">
                              <w:t>What is the north-south divide?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78DA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.4pt;width:522pt;height:72.8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KFTQIAAKMEAAAOAAAAZHJzL2Uyb0RvYy54bWysVMtu2zAQvBfoPxC8N7Id2U0Ey4HrIEWB&#10;IAngFDnTFBULpbgsSVtKv75D+hEn7anohdoXh7uzu5pe9a1mW+V8Q6bkw7MBZ8pIqhrzXPLvjzef&#10;LjjzQZhKaDKq5C/K86vZxw/TzhZqRGvSlXIMIMYXnS35OgRbZJmXa9UKf0ZWGThrcq0IUN1zVjnR&#10;Ab3V2WgwmGQduco6ksp7WK93Tj5L+HWtZLiva68C0yVHbiGdLp2reGazqSienbDrRu7TEP+QRSsa&#10;g0ePUNciCLZxzR9QbSMdearDmaQ2o7pupEo1oJrh4F01y7WwKtUCcrw90uT/H6y82z441lQlz885&#10;M6JFjx5VH9gX6hlM4KezvkDY0iIw9LCjzwe7hzGW3deujV8UxOAH0y9HdiOahHEyGV3mA7gkfJej&#10;fDxJ9Gevt63z4auilkWh5A7dS6SK7a0PyAShh5D4mCfdVDeN1kmJE6MW2rGtQK91SDnixpsobViH&#10;TM7HgwT8xhehj/dXWsgfscq3CNC0gTFysqs9SqFf9XuiVlS9gCdHu0nzVt40wL0VPjwIh9FC/ViX&#10;cI+j1oRkaC9xtib362/2GI+Ow8tZh1Etuf+5EU5xpr8ZzMLlMM/jbCclH38eQXGnntWpx2zaBYGh&#10;IRbTyiTG+KAPYu2ofcJWzeOrcAkj8XbJw0FchN0CYSulms9TEKbZinBrllZG6NiRyOdj/ySc3fcz&#10;YBLu6DDUonjX1l1svGlovglUN6nnkeAdq3vesQmpLfutjat2qqeo13/L7DcAAAD//wMAUEsDBBQA&#10;BgAIAAAAIQDSaQcC2AAAAAYBAAAPAAAAZHJzL2Rvd25yZXYueG1sTI/BTsMwEETvSPyDtUjcqAOK&#10;qhDiVIAKF04UxHkbb22L2I5sNw1/z/YEtxnNauZtt1n8KGZK2cWg4HZVgaAwRO2CUfD58XLTgMgF&#10;g8YxBlLwQxk2/eVFh62Op/BO864YwSUht6jAljK1UubBkse8ihMFzg4xeSxsk5E64YnL/Sjvqmot&#10;PbrACxYnerY0fO+OXsH2ydybocFkt412bl6+Dm/mVanrq+XxAUShpfwdwxmf0aFnpn08Bp3FqIAf&#10;KQqY/pxVdc1+z6pe1yD7Tv7H738BAAD//wMAUEsBAi0AFAAGAAgAAAAhALaDOJL+AAAA4QEAABMA&#10;AAAAAAAAAAAAAAAAAAAAAFtDb250ZW50X1R5cGVzXS54bWxQSwECLQAUAAYACAAAACEAOP0h/9YA&#10;AACUAQAACwAAAAAAAAAAAAAAAAAvAQAAX3JlbHMvLnJlbHNQSwECLQAUAAYACAAAACEArjOihU0C&#10;AACjBAAADgAAAAAAAAAAAAAAAAAuAgAAZHJzL2Uyb0RvYy54bWxQSwECLQAUAAYACAAAACEA0mkH&#10;AtgAAAAGAQAADwAAAAAAAAAAAAAAAACnBAAAZHJzL2Rvd25yZXYueG1sUEsFBgAAAAAEAAQA8wAA&#10;AKwFAAAAAA==&#10;" fillcolor="white [3201]" strokeweight=".5pt">
                <v:textbox>
                  <w:txbxContent>
                    <w:p w14:paraId="19E94253" w14:textId="70940F60" w:rsidR="00EA4168" w:rsidRDefault="002D136E">
                      <w:r>
                        <w:t xml:space="preserve"> </w:t>
                      </w:r>
                      <w:r w:rsidR="00EA4168">
                        <w:t>What is the north-south divide?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5F3FD" w14:textId="33770A85" w:rsidR="00083F44" w:rsidRDefault="00083F44" w:rsidP="00A73E92">
      <w:pPr>
        <w:spacing w:after="0"/>
        <w:rPr>
          <w:b/>
          <w:sz w:val="28"/>
          <w:szCs w:val="28"/>
        </w:rPr>
      </w:pPr>
    </w:p>
    <w:p w14:paraId="431DF70B" w14:textId="77777777" w:rsidR="00450114" w:rsidRPr="00780F56" w:rsidRDefault="00450114" w:rsidP="00A73E92">
      <w:pPr>
        <w:spacing w:after="0"/>
        <w:rPr>
          <w:b/>
          <w:sz w:val="28"/>
          <w:szCs w:val="28"/>
        </w:rPr>
      </w:pPr>
    </w:p>
    <w:p w14:paraId="6F9B3B6F" w14:textId="37F6D1A0" w:rsidR="00A73E92" w:rsidRDefault="00A73E92" w:rsidP="00A73E92">
      <w:pPr>
        <w:spacing w:after="0"/>
        <w:rPr>
          <w:sz w:val="28"/>
          <w:szCs w:val="28"/>
        </w:rPr>
      </w:pPr>
    </w:p>
    <w:p w14:paraId="3143F461" w14:textId="12D4AF95" w:rsidR="00A73E92" w:rsidRDefault="00D302A9" w:rsidP="00A73E92">
      <w:pPr>
        <w:spacing w:after="0"/>
        <w:rPr>
          <w:sz w:val="28"/>
          <w:szCs w:val="28"/>
        </w:rPr>
      </w:pPr>
      <w:r w:rsidRPr="00EA4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6030" wp14:editId="51C4543B">
                <wp:simplePos x="0" y="0"/>
                <wp:positionH relativeFrom="column">
                  <wp:posOffset>38100</wp:posOffset>
                </wp:positionH>
                <wp:positionV relativeFrom="paragraph">
                  <wp:posOffset>105410</wp:posOffset>
                </wp:positionV>
                <wp:extent cx="6598920" cy="925033"/>
                <wp:effectExtent l="0" t="0" r="11430" b="279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925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B941A" w14:textId="3EEE658F" w:rsidR="00EA4168" w:rsidRDefault="00EA4168" w:rsidP="00EA4168">
                            <w:r>
                              <w:t>What evidence is there for the north-south divide?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86030" id="Text Box 44" o:spid="_x0000_s1027" type="#_x0000_t202" style="position:absolute;margin-left:3pt;margin-top:8.3pt;width:519.6pt;height:72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WeVgIAALsEAAAOAAAAZHJzL2Uyb0RvYy54bWysVE1vGjEQvVfqf7B8bxYIpAGxRDQRVaUo&#10;iUSinI3XC6t6Pa5t2KW/vs9eIF89VeVgxjPjNzNvZnZ61daa7ZTzFZmc9896nCkjqajMOudPj4sv&#10;l5z5IEwhNBmV873y/Gr2+dO0sRM1oA3pQjkGEOMnjc35JgQ7yTIvN6oW/oysMjCW5GoRcHXrrHCi&#10;AXqts0Gvd5E15ArrSCrvob3pjHyW8MtSyXBfll4FpnOO3EI6XTpX8cxmUzFZO2E3lTykIf4hi1pU&#10;BkFPUDciCLZ11QeoupKOPJXhTFKdUVlWUqUaUE2/966a5UZYlWoBOd6eaPL/D1be7R4cq4qcD4ec&#10;GVGjR4+qDewbtQwq8NNYP4Hb0sIxtNCjz0e9hzKW3Zaujv8oiMEOpvcndiOahPJiNL4cD2CSsI0H&#10;o975eYTJXl5b58N3RTWLQs4dupdIFbtbHzrXo0sM5klXxaLSOl32/lo7thNoNOajoIYzLXyAMueL&#10;9DtEe/NMG9YgtfNRL0V6Y4uxTpgrLeTPjwjIXhsUEUnqyIhSaFdtIvVE1IqKPfhz1E2gt3JRAf4W&#10;GT4Ih5EDL1ijcI+j1ISc6CBxtiH3+2/66I9JgJWzBiOcc/9rK5xC4T8MZmTcHw7jzKfLcPQ1cu9e&#10;W1avLWZbXxPI62NhrUxi9A/6KJaO6mds2zxGhUkYidg5D0fxOnSLhW2Vaj5PTphyK8KtWVoZoWOn&#10;Iq2P7bNw9tDngAm5o+Owi8m7dne+8aWh+TZQWaVZiDx3rB7ox4akaTpsc1zB1/fk9fLNmf0BAAD/&#10;/wMAUEsDBBQABgAIAAAAIQDI4vYC2wAAAAkBAAAPAAAAZHJzL2Rvd25yZXYueG1sTI/BTsMwEETv&#10;SPyDtUjcqEOAqA1xKoTEESECB7ht7W1iiNdR7KahX49zguPOjGbfVNvZ9WKiMVjPCq5XGQhi7Y3l&#10;VsH729PVGkSIyAZ7z6TghwJs6/OzCkvjj/xKUxNbkUo4lKigi3EopQy6I4dh5Qfi5O396DCmc2yl&#10;GfGYyl0v8ywrpEPL6UOHAz12pL+bg1Ng+MOz/rTPJ8uNtpvTy/pLT0pdXswP9yAizfEvDAt+Qoc6&#10;Me38gU0QvYIiLYlJLgoQi53d3uUgdouS34CsK/l/Qf0LAAD//wMAUEsBAi0AFAAGAAgAAAAhALaD&#10;OJL+AAAA4QEAABMAAAAAAAAAAAAAAAAAAAAAAFtDb250ZW50X1R5cGVzXS54bWxQSwECLQAUAAYA&#10;CAAAACEAOP0h/9YAAACUAQAACwAAAAAAAAAAAAAAAAAvAQAAX3JlbHMvLnJlbHNQSwECLQAUAAYA&#10;CAAAACEAz081nlYCAAC7BAAADgAAAAAAAAAAAAAAAAAuAgAAZHJzL2Uyb0RvYy54bWxQSwECLQAU&#10;AAYACAAAACEAyOL2AtsAAAAJAQAADwAAAAAAAAAAAAAAAACwBAAAZHJzL2Rvd25yZXYueG1sUEsF&#10;BgAAAAAEAAQA8wAAALgFAAAAAA==&#10;" fillcolor="window" strokeweight=".5pt">
                <v:textbox>
                  <w:txbxContent>
                    <w:p w14:paraId="7DBB941A" w14:textId="3EEE658F" w:rsidR="00EA4168" w:rsidRDefault="00EA4168" w:rsidP="00EA4168">
                      <w:r>
                        <w:t>What evidence is there for the north-south divide?</w:t>
                      </w:r>
                    </w:p>
                  </w:txbxContent>
                </v:textbox>
              </v:shape>
            </w:pict>
          </mc:Fallback>
        </mc:AlternateContent>
      </w:r>
    </w:p>
    <w:p w14:paraId="17030C2D" w14:textId="202A2B86" w:rsidR="00764F7A" w:rsidRDefault="00764F7A" w:rsidP="00A73E92">
      <w:pPr>
        <w:spacing w:after="0"/>
        <w:rPr>
          <w:sz w:val="28"/>
          <w:szCs w:val="28"/>
        </w:rPr>
      </w:pPr>
    </w:p>
    <w:p w14:paraId="6AF6D324" w14:textId="2FD4E079" w:rsidR="00764F7A" w:rsidRPr="00764F7A" w:rsidRDefault="00764F7A" w:rsidP="00764F7A">
      <w:pPr>
        <w:rPr>
          <w:sz w:val="28"/>
          <w:szCs w:val="28"/>
        </w:rPr>
      </w:pPr>
    </w:p>
    <w:p w14:paraId="1A0F0025" w14:textId="44A5D979" w:rsidR="00764F7A" w:rsidRPr="00764F7A" w:rsidRDefault="00764F7A" w:rsidP="00764F7A">
      <w:pPr>
        <w:rPr>
          <w:sz w:val="28"/>
          <w:szCs w:val="28"/>
        </w:rPr>
      </w:pPr>
    </w:p>
    <w:p w14:paraId="4C854CDA" w14:textId="68AF11D9" w:rsidR="00764F7A" w:rsidRDefault="00764F7A" w:rsidP="00764F7A">
      <w:pPr>
        <w:rPr>
          <w:sz w:val="28"/>
          <w:szCs w:val="28"/>
        </w:rPr>
      </w:pPr>
    </w:p>
    <w:p w14:paraId="103EB5E0" w14:textId="43181DCA" w:rsidR="00D302A9" w:rsidRDefault="00D302A9" w:rsidP="00764F7A">
      <w:pPr>
        <w:rPr>
          <w:sz w:val="28"/>
          <w:szCs w:val="28"/>
        </w:rPr>
      </w:pPr>
      <w:r w:rsidRPr="00EA4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33C3" wp14:editId="4D164CE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6477000" cy="925033"/>
                <wp:effectExtent l="0" t="0" r="19050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5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350F" w14:textId="72B9A37D" w:rsidR="00EA4168" w:rsidRDefault="00EA4168" w:rsidP="00EA4168">
                            <w:r>
                              <w:t>Why is there a north-south divide?</w:t>
                            </w:r>
                          </w:p>
                          <w:p w14:paraId="30FB3773" w14:textId="77777777" w:rsidR="00764F7A" w:rsidRDefault="00764F7A" w:rsidP="00EA4168"/>
                          <w:p w14:paraId="308AF6B1" w14:textId="77777777" w:rsidR="00764F7A" w:rsidRDefault="00764F7A" w:rsidP="00EA4168"/>
                          <w:p w14:paraId="5E26BBD1" w14:textId="77777777" w:rsidR="00764F7A" w:rsidRDefault="00764F7A" w:rsidP="00EA4168"/>
                          <w:p w14:paraId="0F0020C3" w14:textId="77777777" w:rsidR="00764F7A" w:rsidRDefault="00764F7A" w:rsidP="00EA4168"/>
                          <w:p w14:paraId="12F59888" w14:textId="77777777" w:rsidR="00764F7A" w:rsidRDefault="00764F7A" w:rsidP="00EA4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D33C3" id="Text Box 45" o:spid="_x0000_s1028" type="#_x0000_t202" style="position:absolute;margin-left:9pt;margin-top:21.6pt;width:510pt;height:7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ZDVwIAALs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0WfDTm&#10;zIgGM3pSXWBfqWNQAZ/W+gncHi0cQwc95nzQeyhj213lmviPhhjsQHp3RDdGk1Cejc7P8xwmCdvl&#10;cJyfnsYw2ctr63z4pqhhUSi4w/QSqGJ760PvenCJyTzpulzUWqfLzl9rx7YCgwY/Smo508IHKAu+&#10;SL99tjfPtGEtSjsd5ynTG1vMdYy51EL+/BgB1WuDJiJIPRhRCt2yS6AOD0AtqdwBP0c9A72Vixrh&#10;b1Hhg3CgHHDBGoV7HJUm1ER7ibM1ud9/00d/MAFWzlpQuOD+10Y4hca/G3DkcjAaRc6ny2h8PsTF&#10;vbYsX1vMprkmgDfAwlqZxOgf9EGsHDXP2LZ5zAqTMBK5Cx4O4nXoFwvbKtV8npzAcivCrXm0MoaO&#10;k4qwPnXPwtn9nAMYckcHsovJu3H3vvGlofkmUFUnLkSce1T38GNDEpv22xxX8PU9eb18c2Z/AAAA&#10;//8DAFBLAwQUAAYACAAAACEAYb3xC9sAAAAKAQAADwAAAGRycy9kb3ducmV2LnhtbEyPwU7DMBBE&#10;70j9B2srcaNOW4TSEKdCSBwRInCA29ZeEtN4HcVuGvr1OCc4zr7R7Ey5n1wnRhqC9axgvcpAEGtv&#10;LDcK3t+ebnIQISIb7DyTgh8KsK8WVyUWxp/5lcY6NiKFcChQQRtjX0gZdEsOw8r3xIl9+cFhTHJo&#10;pBnwnMJdJzdZdicdWk4fWuzpsSV9rE9OgeEPz/rTPl8s19ruLi/5tx6Vul5OD/cgIk3xzwxz/VQd&#10;qtTp4E9sguiSztOUqOB2uwEx82w7Xw4zyXcgq1L+n1D9AgAA//8DAFBLAQItABQABgAIAAAAIQC2&#10;gziS/gAAAOEBAAATAAAAAAAAAAAAAAAAAAAAAABbQ29udGVudF9UeXBlc10ueG1sUEsBAi0AFAAG&#10;AAgAAAAhADj9If/WAAAAlAEAAAsAAAAAAAAAAAAAAAAALwEAAF9yZWxzLy5yZWxzUEsBAi0AFAAG&#10;AAgAAAAhAPN0dkNXAgAAuwQAAA4AAAAAAAAAAAAAAAAALgIAAGRycy9lMm9Eb2MueG1sUEsBAi0A&#10;FAAGAAgAAAAhAGG98QvbAAAACgEAAA8AAAAAAAAAAAAAAAAAsQQAAGRycy9kb3ducmV2LnhtbFBL&#10;BQYAAAAABAAEAPMAAAC5BQAAAAA=&#10;" fillcolor="window" strokeweight=".5pt">
                <v:textbox>
                  <w:txbxContent>
                    <w:p w14:paraId="1037350F" w14:textId="72B9A37D" w:rsidR="00EA4168" w:rsidRDefault="00EA4168" w:rsidP="00EA4168">
                      <w:r>
                        <w:t>Why is there a north-south divide?</w:t>
                      </w:r>
                    </w:p>
                    <w:p w14:paraId="30FB3773" w14:textId="77777777" w:rsidR="00764F7A" w:rsidRDefault="00764F7A" w:rsidP="00EA4168"/>
                    <w:p w14:paraId="308AF6B1" w14:textId="77777777" w:rsidR="00764F7A" w:rsidRDefault="00764F7A" w:rsidP="00EA4168"/>
                    <w:p w14:paraId="5E26BBD1" w14:textId="77777777" w:rsidR="00764F7A" w:rsidRDefault="00764F7A" w:rsidP="00EA4168"/>
                    <w:p w14:paraId="0F0020C3" w14:textId="77777777" w:rsidR="00764F7A" w:rsidRDefault="00764F7A" w:rsidP="00EA4168"/>
                    <w:p w14:paraId="12F59888" w14:textId="77777777" w:rsidR="00764F7A" w:rsidRDefault="00764F7A" w:rsidP="00EA4168"/>
                  </w:txbxContent>
                </v:textbox>
              </v:shape>
            </w:pict>
          </mc:Fallback>
        </mc:AlternateContent>
      </w:r>
    </w:p>
    <w:p w14:paraId="7363F1AC" w14:textId="77777777" w:rsidR="00D302A9" w:rsidRDefault="00D302A9" w:rsidP="00764F7A">
      <w:pPr>
        <w:rPr>
          <w:sz w:val="28"/>
          <w:szCs w:val="28"/>
        </w:rPr>
      </w:pPr>
    </w:p>
    <w:p w14:paraId="688DF522" w14:textId="77777777" w:rsidR="00D302A9" w:rsidRDefault="00D302A9" w:rsidP="00764F7A">
      <w:pPr>
        <w:rPr>
          <w:sz w:val="28"/>
          <w:szCs w:val="28"/>
        </w:rPr>
      </w:pPr>
    </w:p>
    <w:p w14:paraId="4F78DB52" w14:textId="1322453B" w:rsidR="00D302A9" w:rsidRDefault="00D302A9" w:rsidP="00764F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C6B2C4" wp14:editId="0F07FBEC">
                <wp:simplePos x="0" y="0"/>
                <wp:positionH relativeFrom="column">
                  <wp:posOffset>3771900</wp:posOffset>
                </wp:positionH>
                <wp:positionV relativeFrom="paragraph">
                  <wp:posOffset>302895</wp:posOffset>
                </wp:positionV>
                <wp:extent cx="2202180" cy="396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2DD26" w14:textId="1B567652" w:rsidR="00D302A9" w:rsidRDefault="00D302A9">
                            <w:r>
                              <w:t>Research Needed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6B2C4" id="Text Box 1" o:spid="_x0000_s1029" type="#_x0000_t202" style="position:absolute;margin-left:297pt;margin-top:23.85pt;width:173.4pt;height:31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9WTQIAAKgEAAAOAAAAZHJzL2Uyb0RvYy54bWysVF1P2zAUfZ+0/2D5fSRNgUHVFHUgpkkI&#10;kMrEs+s4TTTH17PdJuzX79j9oLA9TXtx7peP7z333kyvhk6zjXK+JVPy0UnOmTKSqtasSv796fbT&#10;BWc+CFMJTUaV/EV5fjX7+GHa24kqqCFdKccAYvyktyVvQrCTLPOyUZ3wJ2SVgbMm14kA1a2yyoke&#10;6J3Oijw/z3pylXUklfew3mydfJbw61rJ8FDXXgWmS47cQjpdOpfxzGZTMVk5YZtW7tIQ/5BFJ1qD&#10;Rw9QNyIItnbtH1BdKx15qsOJpC6jum6lSjWgmlH+rppFI6xKtYAcbw80+f8HK+83j461FXrHmREd&#10;WvSkhsC+0MBGkZ3e+gmCFhZhYYA5Ru7sHsZY9FC7Ln5RDoMfPL8cuI1gEsaiyIvRBVwSvvHleXGa&#10;yM9eb1vnw1dFHYtCyR16lygVmzsf8CJC9yHxMU+6rW5brZMS50Vda8c2Ap3WIeWIG2+itGF9yc/H&#10;Z3kCfuOL0If7Sy3kj1jlWwRo2sAYOdnWHqUwLIfE4HjPy5KqF9DlaDtu3srbFvB3wodH4TBfoAE7&#10;Ex5w1JqQE+0kzhpyv/5mj/FoO7yc9ZjXkvufa+EUZ/qbwUBcjk7BKAtJOT37XEBxx57lscesu2sC&#10;UWg6sktijA96L9aOumes1jy+CpcwEm+XPOzF67DdIqymVPN5CsJIWxHuzMLKCB0bE2l9Gp6Fs7u2&#10;BgzEPe0nW0zedXcbG28amq8D1W1qfeR5y+qOfqxD6s5udeO+Hesp6vUHM/sNAAD//wMAUEsDBBQA&#10;BgAIAAAAIQCrt2DI3AAAAAoBAAAPAAAAZHJzL2Rvd25yZXYueG1sTI/BTsMwEETvSPyDtUjcqBNU&#10;aBriVIAKF04UxNmNt7ZFvI5iNw1/z3Kix9GOZt9rNnPoxYRj8pEUlIsCBFIXjSer4PPj5aYCkbIm&#10;o/tIqOAHE2zay4tG1yae6B2nXbaCRyjVWoHLeailTJ3DoNMiDkh8O8Qx6MxxtNKM+sTjoZe3RXEv&#10;g/bEH5we8Nlh9707BgXbJ7u2XaVHt62M99P8dXizr0pdX82PDyAyzvm/DH/4jA4tM+3jkUwSvYK7&#10;9ZJdsoLlagWCC5zZZc/NsihBto08V2h/AQAA//8DAFBLAQItABQABgAIAAAAIQC2gziS/gAAAOEB&#10;AAATAAAAAAAAAAAAAAAAAAAAAABbQ29udGVudF9UeXBlc10ueG1sUEsBAi0AFAAGAAgAAAAhADj9&#10;If/WAAAAlAEAAAsAAAAAAAAAAAAAAAAALwEAAF9yZWxzLy5yZWxzUEsBAi0AFAAGAAgAAAAhAO7+&#10;T1ZNAgAAqAQAAA4AAAAAAAAAAAAAAAAALgIAAGRycy9lMm9Eb2MueG1sUEsBAi0AFAAGAAgAAAAh&#10;AKu3YMjcAAAACgEAAA8AAAAAAAAAAAAAAAAApwQAAGRycy9kb3ducmV2LnhtbFBLBQYAAAAABAAE&#10;APMAAACwBQAAAAA=&#10;" fillcolor="white [3201]" strokeweight=".5pt">
                <v:textbox>
                  <w:txbxContent>
                    <w:p w14:paraId="12D2DD26" w14:textId="1B567652" w:rsidR="00D302A9" w:rsidRDefault="00D302A9">
                      <w:r>
                        <w:t>Research Needed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164620C" w14:textId="4E19BCD3" w:rsidR="00764F7A" w:rsidRDefault="00C32E77" w:rsidP="00764F7A">
      <w:pPr>
        <w:rPr>
          <w:sz w:val="28"/>
          <w:szCs w:val="28"/>
        </w:rPr>
      </w:pPr>
      <w:r>
        <w:rPr>
          <w:sz w:val="28"/>
          <w:szCs w:val="28"/>
        </w:rPr>
        <w:t>How can regional strategies address the issue?</w:t>
      </w:r>
      <w:r w:rsidR="00D302A9">
        <w:rPr>
          <w:sz w:val="28"/>
          <w:szCs w:val="28"/>
        </w:rPr>
        <w:t xml:space="preserve"> </w:t>
      </w:r>
    </w:p>
    <w:p w14:paraId="331253E8" w14:textId="77777777" w:rsidR="00C32E77" w:rsidRDefault="00C32E77" w:rsidP="00C32E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A. Foreign investment: ________________________________________________________</w:t>
      </w:r>
    </w:p>
    <w:p w14:paraId="6129B456" w14:textId="77777777" w:rsidR="00C32E77" w:rsidRDefault="00C32E77" w:rsidP="00C32E77">
      <w:pPr>
        <w:pBdr>
          <w:bottom w:val="single" w:sz="12" w:space="1" w:color="auto"/>
        </w:pBdr>
        <w:rPr>
          <w:sz w:val="28"/>
          <w:szCs w:val="28"/>
        </w:rPr>
      </w:pPr>
    </w:p>
    <w:p w14:paraId="17F824E8" w14:textId="77777777" w:rsidR="00C32E77" w:rsidRDefault="00C32E77" w:rsidP="00C32E77">
      <w:pPr>
        <w:rPr>
          <w:sz w:val="28"/>
          <w:szCs w:val="28"/>
        </w:rPr>
      </w:pPr>
      <w:r>
        <w:rPr>
          <w:sz w:val="28"/>
          <w:szCs w:val="28"/>
        </w:rPr>
        <w:t>B. The ‘Northern Powerhouse’: __________________________________________________</w:t>
      </w:r>
    </w:p>
    <w:p w14:paraId="4F4E9D64" w14:textId="77777777" w:rsidR="00D302A9" w:rsidRDefault="00C32E77" w:rsidP="00C32E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5AC8DB5" w14:textId="52061B35" w:rsidR="00C32E77" w:rsidRDefault="00C32E77" w:rsidP="00C32E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67C51FC9" w14:textId="77777777" w:rsidR="00C32E77" w:rsidRDefault="00C32E77" w:rsidP="00C32E77">
      <w:pPr>
        <w:rPr>
          <w:sz w:val="28"/>
          <w:szCs w:val="28"/>
        </w:rPr>
      </w:pPr>
      <w:r>
        <w:rPr>
          <w:sz w:val="28"/>
          <w:szCs w:val="28"/>
        </w:rPr>
        <w:t>C. Transport improvements: ____________________________________________________</w:t>
      </w:r>
    </w:p>
    <w:p w14:paraId="1061435B" w14:textId="77777777" w:rsidR="00C32E77" w:rsidRDefault="00C32E77" w:rsidP="00C32E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7E61ABA8" w14:textId="407576A1" w:rsidR="00C32E77" w:rsidRDefault="00C32E77" w:rsidP="00C32E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D. Enterprise zones: ___________________________________________________________</w:t>
      </w:r>
    </w:p>
    <w:p w14:paraId="7554D1EB" w14:textId="77777777" w:rsidR="00D302A9" w:rsidRDefault="00D302A9" w:rsidP="00C32E77">
      <w:pPr>
        <w:pBdr>
          <w:bottom w:val="single" w:sz="12" w:space="1" w:color="auto"/>
        </w:pBdr>
        <w:rPr>
          <w:sz w:val="28"/>
          <w:szCs w:val="28"/>
        </w:rPr>
      </w:pPr>
    </w:p>
    <w:p w14:paraId="6AB05CDE" w14:textId="77777777" w:rsidR="00D302A9" w:rsidRDefault="00D302A9" w:rsidP="00C32E7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2E77" w14:paraId="46A80061" w14:textId="77777777" w:rsidTr="00C32E77">
        <w:tc>
          <w:tcPr>
            <w:tcW w:w="10456" w:type="dxa"/>
          </w:tcPr>
          <w:p w14:paraId="0EFA9B40" w14:textId="76804E8B" w:rsidR="00C32E77" w:rsidRDefault="00C32E77" w:rsidP="00C3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local enterprise partnership?</w:t>
            </w:r>
          </w:p>
          <w:p w14:paraId="3F22B214" w14:textId="77777777" w:rsidR="00C32E77" w:rsidRDefault="00C32E77" w:rsidP="00C32E77">
            <w:pPr>
              <w:rPr>
                <w:sz w:val="28"/>
                <w:szCs w:val="28"/>
              </w:rPr>
            </w:pPr>
          </w:p>
          <w:p w14:paraId="3D0199BC" w14:textId="77777777" w:rsidR="00C32E77" w:rsidRDefault="00C32E77" w:rsidP="00C32E77">
            <w:pPr>
              <w:rPr>
                <w:sz w:val="28"/>
                <w:szCs w:val="28"/>
              </w:rPr>
            </w:pPr>
          </w:p>
          <w:p w14:paraId="31167C36" w14:textId="51E0ED6F" w:rsidR="00D302A9" w:rsidRDefault="00D302A9" w:rsidP="00C32E77">
            <w:pPr>
              <w:rPr>
                <w:sz w:val="28"/>
                <w:szCs w:val="28"/>
              </w:rPr>
            </w:pPr>
          </w:p>
        </w:tc>
      </w:tr>
      <w:tr w:rsidR="00C32E77" w14:paraId="1A5FE520" w14:textId="77777777" w:rsidTr="00C32E77">
        <w:trPr>
          <w:trHeight w:val="2626"/>
        </w:trPr>
        <w:tc>
          <w:tcPr>
            <w:tcW w:w="10456" w:type="dxa"/>
          </w:tcPr>
          <w:p w14:paraId="36235E22" w14:textId="684C18D0" w:rsidR="00C32E77" w:rsidRDefault="00C32E77" w:rsidP="00C3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the Lancashire LEP plan to encourage more business in the area?</w:t>
            </w:r>
          </w:p>
          <w:p w14:paraId="05DF107A" w14:textId="77777777" w:rsidR="00C32E77" w:rsidRDefault="00C32E77" w:rsidP="00C32E77">
            <w:pPr>
              <w:rPr>
                <w:sz w:val="28"/>
                <w:szCs w:val="28"/>
              </w:rPr>
            </w:pPr>
          </w:p>
          <w:p w14:paraId="5987CECB" w14:textId="77777777" w:rsidR="00C32E77" w:rsidRDefault="00C32E77" w:rsidP="00C32E77">
            <w:pPr>
              <w:rPr>
                <w:sz w:val="28"/>
                <w:szCs w:val="28"/>
              </w:rPr>
            </w:pPr>
          </w:p>
          <w:p w14:paraId="4A151D9C" w14:textId="0173960B" w:rsidR="00C32E77" w:rsidRDefault="00C32E77" w:rsidP="00C32E77">
            <w:pPr>
              <w:rPr>
                <w:sz w:val="28"/>
                <w:szCs w:val="28"/>
              </w:rPr>
            </w:pPr>
          </w:p>
          <w:p w14:paraId="4A4FE82E" w14:textId="768B11CA" w:rsidR="00D302A9" w:rsidRDefault="00D302A9" w:rsidP="00C32E77">
            <w:pPr>
              <w:rPr>
                <w:sz w:val="28"/>
                <w:szCs w:val="28"/>
              </w:rPr>
            </w:pPr>
          </w:p>
          <w:p w14:paraId="503658F6" w14:textId="4FFFA278" w:rsidR="00D302A9" w:rsidRDefault="00D302A9" w:rsidP="00C32E77">
            <w:pPr>
              <w:rPr>
                <w:sz w:val="28"/>
                <w:szCs w:val="28"/>
              </w:rPr>
            </w:pPr>
          </w:p>
          <w:p w14:paraId="1D08ABEA" w14:textId="70B7ED12" w:rsidR="00D302A9" w:rsidRDefault="00D302A9" w:rsidP="00C32E77">
            <w:pPr>
              <w:rPr>
                <w:sz w:val="28"/>
                <w:szCs w:val="28"/>
              </w:rPr>
            </w:pPr>
          </w:p>
          <w:p w14:paraId="5B0ECD2A" w14:textId="61E1A763" w:rsidR="00D302A9" w:rsidRDefault="00D302A9" w:rsidP="00C32E77">
            <w:pPr>
              <w:rPr>
                <w:sz w:val="28"/>
                <w:szCs w:val="28"/>
              </w:rPr>
            </w:pPr>
          </w:p>
          <w:p w14:paraId="28DF66B8" w14:textId="1D746DF3" w:rsidR="00D302A9" w:rsidRDefault="00D302A9" w:rsidP="00C32E77">
            <w:pPr>
              <w:rPr>
                <w:sz w:val="28"/>
                <w:szCs w:val="28"/>
              </w:rPr>
            </w:pPr>
          </w:p>
          <w:p w14:paraId="16AAB33C" w14:textId="2DAAC1DD" w:rsidR="00D302A9" w:rsidRDefault="00D302A9" w:rsidP="00C32E77">
            <w:pPr>
              <w:rPr>
                <w:sz w:val="28"/>
                <w:szCs w:val="28"/>
              </w:rPr>
            </w:pPr>
          </w:p>
          <w:p w14:paraId="0ADC168D" w14:textId="3859DBD7" w:rsidR="00D302A9" w:rsidRDefault="00D302A9" w:rsidP="00C32E77">
            <w:pPr>
              <w:rPr>
                <w:sz w:val="28"/>
                <w:szCs w:val="28"/>
              </w:rPr>
            </w:pPr>
          </w:p>
          <w:p w14:paraId="6A539EEB" w14:textId="77777777" w:rsidR="00D302A9" w:rsidRDefault="00D302A9" w:rsidP="00C32E77">
            <w:pPr>
              <w:rPr>
                <w:sz w:val="28"/>
                <w:szCs w:val="28"/>
              </w:rPr>
            </w:pPr>
          </w:p>
          <w:p w14:paraId="271DB7AD" w14:textId="77777777" w:rsidR="00C32E77" w:rsidRDefault="00C32E77" w:rsidP="00C32E77">
            <w:pPr>
              <w:rPr>
                <w:sz w:val="28"/>
                <w:szCs w:val="28"/>
              </w:rPr>
            </w:pPr>
          </w:p>
          <w:p w14:paraId="63D26B01" w14:textId="77777777" w:rsidR="00C32E77" w:rsidRDefault="00C32E77" w:rsidP="00C32E77">
            <w:pPr>
              <w:rPr>
                <w:sz w:val="28"/>
                <w:szCs w:val="28"/>
              </w:rPr>
            </w:pPr>
          </w:p>
        </w:tc>
      </w:tr>
    </w:tbl>
    <w:p w14:paraId="77307A52" w14:textId="77777777" w:rsidR="00C1692D" w:rsidRPr="00C1692D" w:rsidRDefault="00C1692D" w:rsidP="00D302A9"/>
    <w:sectPr w:rsidR="00C1692D" w:rsidRPr="00C1692D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7AC3" w14:textId="77777777" w:rsidR="0040139C" w:rsidRDefault="0040139C" w:rsidP="00C91DC9">
      <w:pPr>
        <w:spacing w:after="0" w:line="240" w:lineRule="auto"/>
      </w:pPr>
      <w:r>
        <w:separator/>
      </w:r>
    </w:p>
  </w:endnote>
  <w:endnote w:type="continuationSeparator" w:id="0">
    <w:p w14:paraId="359319D8" w14:textId="77777777" w:rsidR="0040139C" w:rsidRDefault="0040139C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4D4F" w14:textId="77777777" w:rsidR="0040139C" w:rsidRDefault="0040139C" w:rsidP="00C91DC9">
      <w:pPr>
        <w:spacing w:after="0" w:line="240" w:lineRule="auto"/>
      </w:pPr>
      <w:r>
        <w:separator/>
      </w:r>
    </w:p>
  </w:footnote>
  <w:footnote w:type="continuationSeparator" w:id="0">
    <w:p w14:paraId="1B06DECE" w14:textId="77777777" w:rsidR="0040139C" w:rsidRDefault="0040139C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87"/>
    <w:multiLevelType w:val="hybridMultilevel"/>
    <w:tmpl w:val="5FEC376C"/>
    <w:lvl w:ilvl="0" w:tplc="D7DCB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B4"/>
    <w:multiLevelType w:val="hybridMultilevel"/>
    <w:tmpl w:val="8896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97F"/>
    <w:multiLevelType w:val="hybridMultilevel"/>
    <w:tmpl w:val="1074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0141"/>
    <w:multiLevelType w:val="hybridMultilevel"/>
    <w:tmpl w:val="98B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69B2"/>
    <w:multiLevelType w:val="hybridMultilevel"/>
    <w:tmpl w:val="5B100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CAA"/>
    <w:multiLevelType w:val="hybridMultilevel"/>
    <w:tmpl w:val="A2C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FBF"/>
    <w:multiLevelType w:val="hybridMultilevel"/>
    <w:tmpl w:val="F1887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0701C"/>
    <w:multiLevelType w:val="hybridMultilevel"/>
    <w:tmpl w:val="5BEE3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9"/>
    <w:rsid w:val="00033647"/>
    <w:rsid w:val="00051DB2"/>
    <w:rsid w:val="00083F44"/>
    <w:rsid w:val="00094B5D"/>
    <w:rsid w:val="00106FF4"/>
    <w:rsid w:val="00127FCC"/>
    <w:rsid w:val="00187031"/>
    <w:rsid w:val="00191FE7"/>
    <w:rsid w:val="001D6A99"/>
    <w:rsid w:val="001E209C"/>
    <w:rsid w:val="001E7578"/>
    <w:rsid w:val="00201E97"/>
    <w:rsid w:val="00202BA2"/>
    <w:rsid w:val="0020479D"/>
    <w:rsid w:val="00244070"/>
    <w:rsid w:val="00253C96"/>
    <w:rsid w:val="00261FA7"/>
    <w:rsid w:val="002623C6"/>
    <w:rsid w:val="00270CD9"/>
    <w:rsid w:val="002B2E57"/>
    <w:rsid w:val="002C656E"/>
    <w:rsid w:val="002D136E"/>
    <w:rsid w:val="00335F6C"/>
    <w:rsid w:val="00360229"/>
    <w:rsid w:val="00372D36"/>
    <w:rsid w:val="00380518"/>
    <w:rsid w:val="00387D35"/>
    <w:rsid w:val="003D1F9E"/>
    <w:rsid w:val="003D6562"/>
    <w:rsid w:val="0040139C"/>
    <w:rsid w:val="004340CE"/>
    <w:rsid w:val="004369FD"/>
    <w:rsid w:val="00447EA3"/>
    <w:rsid w:val="00450114"/>
    <w:rsid w:val="0046780E"/>
    <w:rsid w:val="004766CF"/>
    <w:rsid w:val="00483479"/>
    <w:rsid w:val="00487B5A"/>
    <w:rsid w:val="004A245C"/>
    <w:rsid w:val="004A488C"/>
    <w:rsid w:val="004C3089"/>
    <w:rsid w:val="004D19D6"/>
    <w:rsid w:val="005032F3"/>
    <w:rsid w:val="00521944"/>
    <w:rsid w:val="00535821"/>
    <w:rsid w:val="005447F6"/>
    <w:rsid w:val="005A130F"/>
    <w:rsid w:val="005B72AE"/>
    <w:rsid w:val="00662F54"/>
    <w:rsid w:val="006B2E4C"/>
    <w:rsid w:val="006C51B1"/>
    <w:rsid w:val="006C69B6"/>
    <w:rsid w:val="006D3549"/>
    <w:rsid w:val="006F0748"/>
    <w:rsid w:val="006F24F8"/>
    <w:rsid w:val="00714690"/>
    <w:rsid w:val="007271E0"/>
    <w:rsid w:val="00764F7A"/>
    <w:rsid w:val="00780F56"/>
    <w:rsid w:val="007E2EF1"/>
    <w:rsid w:val="00811D10"/>
    <w:rsid w:val="00814334"/>
    <w:rsid w:val="0082093C"/>
    <w:rsid w:val="00824225"/>
    <w:rsid w:val="0087228C"/>
    <w:rsid w:val="00872646"/>
    <w:rsid w:val="00882276"/>
    <w:rsid w:val="008A1649"/>
    <w:rsid w:val="008A466E"/>
    <w:rsid w:val="008E05F1"/>
    <w:rsid w:val="00916A26"/>
    <w:rsid w:val="0092365B"/>
    <w:rsid w:val="00927D8A"/>
    <w:rsid w:val="009A324D"/>
    <w:rsid w:val="009B34C5"/>
    <w:rsid w:val="009D3413"/>
    <w:rsid w:val="009D6429"/>
    <w:rsid w:val="009E08D7"/>
    <w:rsid w:val="00A052B1"/>
    <w:rsid w:val="00A3632A"/>
    <w:rsid w:val="00A625E9"/>
    <w:rsid w:val="00A73E92"/>
    <w:rsid w:val="00AD76B5"/>
    <w:rsid w:val="00AE368D"/>
    <w:rsid w:val="00AF2373"/>
    <w:rsid w:val="00B347AE"/>
    <w:rsid w:val="00B43033"/>
    <w:rsid w:val="00B4399F"/>
    <w:rsid w:val="00BB4F08"/>
    <w:rsid w:val="00BF1C17"/>
    <w:rsid w:val="00C1692D"/>
    <w:rsid w:val="00C32E77"/>
    <w:rsid w:val="00C36EE1"/>
    <w:rsid w:val="00C37C10"/>
    <w:rsid w:val="00C463F1"/>
    <w:rsid w:val="00C91DC9"/>
    <w:rsid w:val="00D158C9"/>
    <w:rsid w:val="00D302A9"/>
    <w:rsid w:val="00D3725B"/>
    <w:rsid w:val="00DA35C5"/>
    <w:rsid w:val="00DD0528"/>
    <w:rsid w:val="00DF6B20"/>
    <w:rsid w:val="00E20352"/>
    <w:rsid w:val="00E245A7"/>
    <w:rsid w:val="00E414FB"/>
    <w:rsid w:val="00E50236"/>
    <w:rsid w:val="00EA4168"/>
    <w:rsid w:val="00ED5D19"/>
    <w:rsid w:val="00EF0763"/>
    <w:rsid w:val="00F04597"/>
    <w:rsid w:val="00F05FEE"/>
    <w:rsid w:val="00F11754"/>
    <w:rsid w:val="00F42D7A"/>
    <w:rsid w:val="00F574EC"/>
    <w:rsid w:val="00F90B8C"/>
    <w:rsid w:val="00F9377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3C8"/>
  <w15:chartTrackingRefBased/>
  <w15:docId w15:val="{A49BDCD5-7905-42E4-8383-784411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C9"/>
  </w:style>
  <w:style w:type="paragraph" w:styleId="Footer">
    <w:name w:val="footer"/>
    <w:basedOn w:val="Normal"/>
    <w:link w:val="Foot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C24EE-8EDD-48A7-9013-3938D7A37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E2558-6AE6-42CC-9F2F-466AC5463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66885-B0E6-4D3A-B4FA-F5698E5DA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Harrington</dc:creator>
  <cp:keywords/>
  <dc:description/>
  <cp:lastModifiedBy>Stacey, Jennie</cp:lastModifiedBy>
  <cp:revision>2</cp:revision>
  <dcterms:created xsi:type="dcterms:W3CDTF">2020-04-23T14:26:00Z</dcterms:created>
  <dcterms:modified xsi:type="dcterms:W3CDTF">2020-04-23T14:26:00Z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